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9E67" w14:textId="77777777"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14:paraId="1F50B734" w14:textId="77777777"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33817" wp14:editId="59BBAF48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25D72" w14:textId="77777777"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3817"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" strokecolor="#00b0f0" strokeweight="2pt">
                <v:fill r:id="rId6" o:title="" recolor="t" rotate="t" type="tile"/>
                <v:textbox>
                  <w:txbxContent>
                    <w:p w14:paraId="63C25D72" w14:textId="77777777"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04050B3" wp14:editId="0E6499F4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690FAF0" w14:textId="77777777"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14:paraId="32F7BA1B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9B6692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7563CD">
        <w:rPr>
          <w:rFonts w:ascii="TH SarabunPSK" w:hAnsi="TH SarabunPSK" w:cs="TH SarabunPSK" w:hint="cs"/>
          <w:b/>
          <w:bCs/>
          <w:sz w:val="48"/>
          <w:szCs w:val="48"/>
          <w:cs/>
        </w:rPr>
        <w:t>ธันวาคม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64AB6D75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1F92FE91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653CCB14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6847A644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4E1EF74A" w14:textId="77777777" w:rsidTr="00A77FEC">
        <w:trPr>
          <w:trHeight w:val="212"/>
        </w:trPr>
        <w:tc>
          <w:tcPr>
            <w:tcW w:w="2977" w:type="dxa"/>
          </w:tcPr>
          <w:p w14:paraId="1FC25D0A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81668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14:paraId="60008273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0E995A8F" w14:textId="77777777" w:rsidR="00A77FEC" w:rsidRPr="00A77FEC" w:rsidRDefault="00202E78" w:rsidP="007563C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122CD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2C33DF31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5D0619F7" w14:textId="77777777" w:rsidR="00A77FEC" w:rsidRPr="00A77FEC" w:rsidRDefault="00202E78" w:rsidP="00122CD6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122CD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48061637" w14:textId="77777777" w:rsidTr="00A77FEC">
        <w:trPr>
          <w:trHeight w:val="225"/>
        </w:trPr>
        <w:tc>
          <w:tcPr>
            <w:tcW w:w="2977" w:type="dxa"/>
          </w:tcPr>
          <w:p w14:paraId="1501B491" w14:textId="77777777"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14:paraId="7D78DA9D" w14:textId="77777777" w:rsidR="00A77FEC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74" w:type="dxa"/>
          </w:tcPr>
          <w:p w14:paraId="2067C53A" w14:textId="77777777" w:rsidR="00A77FEC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48C1" w14:paraId="346BE6E1" w14:textId="77777777" w:rsidTr="00A77FEC">
        <w:trPr>
          <w:trHeight w:val="225"/>
        </w:trPr>
        <w:tc>
          <w:tcPr>
            <w:tcW w:w="2977" w:type="dxa"/>
          </w:tcPr>
          <w:p w14:paraId="2C8F1526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082B0C21" w14:textId="77777777"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767CFFBD" w14:textId="77777777" w:rsidR="006848C1" w:rsidRPr="00A77FEC" w:rsidRDefault="006848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48C1" w14:paraId="14280188" w14:textId="77777777" w:rsidTr="00A77FEC">
        <w:trPr>
          <w:trHeight w:val="225"/>
        </w:trPr>
        <w:tc>
          <w:tcPr>
            <w:tcW w:w="2977" w:type="dxa"/>
          </w:tcPr>
          <w:p w14:paraId="2A850AE6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4CFFE622" w14:textId="77777777" w:rsidR="006848C1" w:rsidRPr="00A77FEC" w:rsidRDefault="006848C1" w:rsidP="007563C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690</w:t>
            </w:r>
          </w:p>
        </w:tc>
        <w:tc>
          <w:tcPr>
            <w:tcW w:w="2674" w:type="dxa"/>
          </w:tcPr>
          <w:p w14:paraId="102C7242" w14:textId="77777777" w:rsidR="006848C1" w:rsidRPr="00A77FEC" w:rsidRDefault="00D61FD8" w:rsidP="007563C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090</w:t>
            </w:r>
          </w:p>
        </w:tc>
      </w:tr>
      <w:tr w:rsidR="006848C1" w14:paraId="7CB401D7" w14:textId="77777777" w:rsidTr="00A77FEC">
        <w:trPr>
          <w:trHeight w:val="225"/>
        </w:trPr>
        <w:tc>
          <w:tcPr>
            <w:tcW w:w="2977" w:type="dxa"/>
          </w:tcPr>
          <w:p w14:paraId="5DCF70AF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14:paraId="7A22BED7" w14:textId="77777777" w:rsidR="006848C1" w:rsidRPr="00A77FEC" w:rsidRDefault="00D61FD8" w:rsidP="007563C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2674" w:type="dxa"/>
          </w:tcPr>
          <w:p w14:paraId="22003312" w14:textId="77777777" w:rsidR="006848C1" w:rsidRPr="00A77FEC" w:rsidRDefault="00D61FD8" w:rsidP="007563C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563CD">
              <w:rPr>
                <w:rFonts w:ascii="TH SarabunPSK" w:hAnsi="TH SarabunPSK" w:cs="TH SarabunPSK" w:hint="cs"/>
                <w:sz w:val="32"/>
                <w:szCs w:val="32"/>
                <w:cs/>
              </w:rPr>
              <w:t>720</w:t>
            </w:r>
          </w:p>
        </w:tc>
      </w:tr>
      <w:tr w:rsidR="006848C1" w14:paraId="08BF4B8C" w14:textId="77777777" w:rsidTr="00A77FEC">
        <w:trPr>
          <w:trHeight w:val="225"/>
        </w:trPr>
        <w:tc>
          <w:tcPr>
            <w:tcW w:w="2977" w:type="dxa"/>
          </w:tcPr>
          <w:p w14:paraId="20B7A02D" w14:textId="77777777"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3F88969F" w14:textId="77777777" w:rsidR="006848C1" w:rsidRPr="006848C1" w:rsidRDefault="005C7D0D" w:rsidP="007563C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56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68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7563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850</w:t>
            </w:r>
          </w:p>
        </w:tc>
        <w:tc>
          <w:tcPr>
            <w:tcW w:w="2674" w:type="dxa"/>
          </w:tcPr>
          <w:p w14:paraId="7607150B" w14:textId="77777777" w:rsidR="006848C1" w:rsidRPr="006848C1" w:rsidRDefault="007563CD" w:rsidP="007563C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="005C7D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8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810</w:t>
            </w:r>
          </w:p>
        </w:tc>
      </w:tr>
    </w:tbl>
    <w:p w14:paraId="2DC1F9C6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0597F873" w14:textId="77777777"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14:paraId="32230D40" w14:textId="77777777"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14:paraId="05C00FF1" w14:textId="77777777"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14:paraId="3430532A" w14:textId="77777777"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72DE96" wp14:editId="05D1FC22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C"/>
    <w:rsid w:val="000449ED"/>
    <w:rsid w:val="00122CD6"/>
    <w:rsid w:val="00156EE9"/>
    <w:rsid w:val="001842C2"/>
    <w:rsid w:val="001E0ADD"/>
    <w:rsid w:val="00202E78"/>
    <w:rsid w:val="00210745"/>
    <w:rsid w:val="002C3D04"/>
    <w:rsid w:val="003D468D"/>
    <w:rsid w:val="00405644"/>
    <w:rsid w:val="00463E15"/>
    <w:rsid w:val="00494539"/>
    <w:rsid w:val="00531285"/>
    <w:rsid w:val="005B2AB9"/>
    <w:rsid w:val="005C7D0D"/>
    <w:rsid w:val="005D524B"/>
    <w:rsid w:val="0060389C"/>
    <w:rsid w:val="006848C1"/>
    <w:rsid w:val="00697DE6"/>
    <w:rsid w:val="006A1A7E"/>
    <w:rsid w:val="006A58FA"/>
    <w:rsid w:val="00755D94"/>
    <w:rsid w:val="007563CD"/>
    <w:rsid w:val="007C0C70"/>
    <w:rsid w:val="007D0F19"/>
    <w:rsid w:val="008361CC"/>
    <w:rsid w:val="00871083"/>
    <w:rsid w:val="009B6692"/>
    <w:rsid w:val="00A0398A"/>
    <w:rsid w:val="00A77FEC"/>
    <w:rsid w:val="00AE6D9C"/>
    <w:rsid w:val="00C513FF"/>
    <w:rsid w:val="00C84F68"/>
    <w:rsid w:val="00CC299C"/>
    <w:rsid w:val="00CC448C"/>
    <w:rsid w:val="00D61FD8"/>
    <w:rsid w:val="00EA5A58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6773"/>
  <w15:docId w15:val="{4D00C911-232B-480C-B887-D601096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IntenseEmphasis">
    <w:name w:val="Intense Emphasis"/>
    <w:basedOn w:val="DefaultParagraphFont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FFB6-81BA-4A9B-BAD0-61F20B32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MSC</dc:creator>
  <cp:lastModifiedBy>จิ วัน</cp:lastModifiedBy>
  <cp:revision>2</cp:revision>
  <dcterms:created xsi:type="dcterms:W3CDTF">2021-01-14T08:20:00Z</dcterms:created>
  <dcterms:modified xsi:type="dcterms:W3CDTF">2021-01-14T08:20:00Z</dcterms:modified>
</cp:coreProperties>
</file>